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BDB7" w14:textId="77777777" w:rsidR="00C8402C" w:rsidRPr="00C8402C" w:rsidRDefault="00C8402C" w:rsidP="00C8402C">
      <w:pPr>
        <w:widowControl/>
        <w:shd w:val="clear" w:color="auto" w:fill="FFFFFF"/>
        <w:spacing w:before="300" w:after="300"/>
        <w:jc w:val="center"/>
        <w:outlineLvl w:val="2"/>
        <w:rPr>
          <w:rFonts w:ascii="微软雅黑" w:eastAsia="微软雅黑" w:hAnsi="微软雅黑" w:cs="宋体"/>
          <w:color w:val="333333"/>
          <w:kern w:val="0"/>
          <w:sz w:val="36"/>
          <w:szCs w:val="36"/>
          <w14:ligatures w14:val="none"/>
        </w:rPr>
      </w:pPr>
      <w:r w:rsidRPr="00C8402C">
        <w:rPr>
          <w:rFonts w:ascii="微软雅黑" w:eastAsia="微软雅黑" w:hAnsi="微软雅黑" w:cs="宋体" w:hint="eastAsia"/>
          <w:color w:val="333333"/>
          <w:kern w:val="0"/>
          <w:sz w:val="36"/>
          <w:szCs w:val="36"/>
          <w14:ligatures w14:val="none"/>
        </w:rPr>
        <w:t>注册消防工程师变更注册申请表</w:t>
      </w:r>
    </w:p>
    <w:tbl>
      <w:tblPr>
        <w:tblW w:w="90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539"/>
        <w:gridCol w:w="691"/>
        <w:gridCol w:w="691"/>
        <w:gridCol w:w="445"/>
        <w:gridCol w:w="152"/>
        <w:gridCol w:w="152"/>
        <w:gridCol w:w="668"/>
        <w:gridCol w:w="668"/>
        <w:gridCol w:w="152"/>
        <w:gridCol w:w="152"/>
        <w:gridCol w:w="790"/>
        <w:gridCol w:w="790"/>
        <w:gridCol w:w="128"/>
        <w:gridCol w:w="169"/>
        <w:gridCol w:w="169"/>
        <w:gridCol w:w="1960"/>
        <w:gridCol w:w="31"/>
        <w:gridCol w:w="36"/>
      </w:tblGrid>
      <w:tr w:rsidR="00C8402C" w:rsidRPr="00C8402C" w14:paraId="5D46F80F" w14:textId="77777777" w:rsidTr="00C8402C">
        <w:trPr>
          <w:gridAfter w:val="1"/>
          <w:trHeight w:val="52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02E9B3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姓名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CC5829" w14:textId="4F509912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1AC9A6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0" type="#_x0000_t75" style="width:66pt;height:18pt" o:ole="">
                  <v:imagedata r:id="rId6" o:title=""/>
                </v:shape>
                <w:control r:id="rId7" w:name="DefaultOcxName" w:shapeid="_x0000_i1150"/>
              </w:objec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5EF875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性别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6E78FF" w14:textId="3DC89806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450A45A1">
                <v:shape id="_x0000_i1149" type="#_x0000_t75" style="width:66pt;height:18pt" o:ole="">
                  <v:imagedata r:id="rId6" o:title=""/>
                </v:shape>
                <w:control r:id="rId8" w:name="DefaultOcxName1" w:shapeid="_x0000_i1149"/>
              </w:objec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495F9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年龄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9A21EF" w14:textId="54D2DC36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361E14D8">
                <v:shape id="_x0000_i1148" type="#_x0000_t75" style="width:66pt;height:18pt" o:ole="">
                  <v:imagedata r:id="rId6" o:title=""/>
                </v:shape>
                <w:control r:id="rId9" w:name="DefaultOcxName2" w:shapeid="_x0000_i1148"/>
              </w:objec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4BBAB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073E7" w14:textId="3A18C83E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3B1276C4">
                <v:shape id="_x0000_i1147" type="#_x0000_t75" style="width:66pt;height:18pt" o:ole="">
                  <v:imagedata r:id="rId6" o:title=""/>
                </v:shape>
                <w:control r:id="rId10" w:name="DefaultOcxName3" w:shapeid="_x0000_i1147"/>
              </w:objec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1B2428" w14:textId="48F003C2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</w:tr>
      <w:tr w:rsidR="00C8402C" w:rsidRPr="00C8402C" w14:paraId="7DB8BED1" w14:textId="77777777" w:rsidTr="00C8402C">
        <w:trPr>
          <w:gridAfter w:val="1"/>
          <w:trHeight w:val="52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A73603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身份证号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7CFCD68" w14:textId="3856D67D" w:rsidR="00C8402C" w:rsidRPr="00C8402C" w:rsidRDefault="00C8402C" w:rsidP="00C8402C">
            <w:pPr>
              <w:widowControl/>
              <w:spacing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A07F116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</w:tr>
      <w:tr w:rsidR="00C8402C" w:rsidRPr="00C8402C" w14:paraId="230C5680" w14:textId="77777777" w:rsidTr="00C8402C">
        <w:trPr>
          <w:gridAfter w:val="1"/>
          <w:trHeight w:val="52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D525C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联系方式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CD65C4" w14:textId="5DCD8ED8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46B4DDFE">
                <v:shape id="_x0000_i1146" type="#_x0000_t75" style="width:66pt;height:18pt" o:ole="">
                  <v:imagedata r:id="rId6" o:title=""/>
                </v:shape>
                <w:control r:id="rId11" w:name="DefaultOcxName4" w:shapeid="_x0000_i1146"/>
              </w:objec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C601F3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电子邮件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45706A" w14:textId="0CB72A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23B53224">
                <v:shape id="_x0000_i1145" type="#_x0000_t75" style="width:66pt;height:18pt" o:ole="">
                  <v:imagedata r:id="rId6" o:title=""/>
                </v:shape>
                <w:control r:id="rId12" w:name="DefaultOcxName5" w:shapeid="_x0000_i1145"/>
              </w:objec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F661A2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</w:tr>
      <w:tr w:rsidR="00C8402C" w:rsidRPr="00C8402C" w14:paraId="5D9196EC" w14:textId="77777777" w:rsidTr="00C8402C">
        <w:trPr>
          <w:gridAfter w:val="1"/>
          <w:trHeight w:val="525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5F2D64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注册证书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1457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注册号</w:t>
            </w:r>
          </w:p>
        </w:tc>
        <w:tc>
          <w:tcPr>
            <w:tcW w:w="0" w:type="auto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E24497" w14:textId="68B773CC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795152E3">
                <v:shape id="_x0000_i1144" type="#_x0000_t75" style="width:66pt;height:18pt" o:ole="">
                  <v:imagedata r:id="rId6" o:title=""/>
                </v:shape>
                <w:control r:id="rId13" w:name="DefaultOcxName6" w:shapeid="_x0000_i1144"/>
              </w:objec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6E3FC7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</w:tr>
      <w:tr w:rsidR="00C8402C" w:rsidRPr="00C8402C" w14:paraId="737068F0" w14:textId="77777777" w:rsidTr="00C8402C">
        <w:trPr>
          <w:gridAfter w:val="1"/>
          <w:trHeight w:val="52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557CF93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30D34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级别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DE2C5A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一级 二级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5855D4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颁发日期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19DC0" w14:textId="0E9A6873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3FE5B711">
                <v:shape id="_x0000_i1143" type="#_x0000_t75" style="width:66pt;height:18pt" o:ole="">
                  <v:imagedata r:id="rId6" o:title=""/>
                </v:shape>
                <w:control r:id="rId14" w:name="DefaultOcxName7" w:shapeid="_x0000_i1143"/>
              </w:objec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6DB2C8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</w:tr>
      <w:tr w:rsidR="00C8402C" w:rsidRPr="00C8402C" w14:paraId="2C84FD08" w14:textId="77777777" w:rsidTr="00C8402C">
        <w:trPr>
          <w:gridAfter w:val="1"/>
          <w:trHeight w:val="52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76A790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变更原因</w:t>
            </w:r>
          </w:p>
        </w:tc>
        <w:tc>
          <w:tcPr>
            <w:tcW w:w="0" w:type="auto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071A33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聘用单位变更 聘用单位名称变更 注册消防工程师姓名变更</w:t>
            </w:r>
          </w:p>
        </w:tc>
      </w:tr>
      <w:tr w:rsidR="00C8402C" w:rsidRPr="00C8402C" w14:paraId="3E59AF38" w14:textId="77777777" w:rsidTr="00C8402C">
        <w:trPr>
          <w:gridAfter w:val="1"/>
          <w:trHeight w:val="52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EBE1F8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聘用单位变更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89433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原聘用单位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6A4FB4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单位名称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08ACC" w14:textId="568F169C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6AACD087">
                <v:shape id="_x0000_i1142" type="#_x0000_t75" style="width:66pt;height:18pt" o:ole="">
                  <v:imagedata r:id="rId6" o:title=""/>
                </v:shape>
                <w:control r:id="rId15" w:name="DefaultOcxName8" w:shapeid="_x0000_i1142"/>
              </w:object>
            </w:r>
          </w:p>
        </w:tc>
      </w:tr>
      <w:tr w:rsidR="00C8402C" w:rsidRPr="00C8402C" w14:paraId="2DC6B933" w14:textId="77777777" w:rsidTr="00C8402C">
        <w:trPr>
          <w:gridAfter w:val="1"/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A3BB88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5E0F1F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76F360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统一社会信用代码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637EEC" w14:textId="6AB8B0CC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02C8C495">
                <v:shape id="_x0000_i1141" type="#_x0000_t75" style="width:66pt;height:18pt" o:ole="">
                  <v:imagedata r:id="rId6" o:title=""/>
                </v:shape>
                <w:control r:id="rId16" w:name="DefaultOcxName9" w:shapeid="_x0000_i1141"/>
              </w:objec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08DD6F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法定代表人/主要负责人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23998E" w14:textId="2CA6C138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6B2A2D11">
                <v:shape id="_x0000_i1140" type="#_x0000_t75" style="width:66pt;height:18pt" o:ole="">
                  <v:imagedata r:id="rId6" o:title=""/>
                </v:shape>
                <w:control r:id="rId17" w:name="DefaultOcxName10" w:shapeid="_x0000_i1140"/>
              </w:object>
            </w:r>
          </w:p>
        </w:tc>
      </w:tr>
      <w:tr w:rsidR="00C8402C" w:rsidRPr="00C8402C" w14:paraId="724CC580" w14:textId="77777777" w:rsidTr="00C8402C">
        <w:trPr>
          <w:gridAfter w:val="1"/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BBBA07C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088F6A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728B3B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联系人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43957" w14:textId="56ED4D5B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4C0FD412">
                <v:shape id="_x0000_i1139" type="#_x0000_t75" style="width:66pt;height:18pt" o:ole="">
                  <v:imagedata r:id="rId6" o:title=""/>
                </v:shape>
                <w:control r:id="rId18" w:name="DefaultOcxName11" w:shapeid="_x0000_i1139"/>
              </w:objec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288F74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联系电话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42E9C" w14:textId="17C2E7DB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1647A0DD">
                <v:shape id="_x0000_i1138" type="#_x0000_t75" style="width:66pt;height:18pt" o:ole="">
                  <v:imagedata r:id="rId6" o:title=""/>
                </v:shape>
                <w:control r:id="rId19" w:name="DefaultOcxName12" w:shapeid="_x0000_i1138"/>
              </w:object>
            </w:r>
          </w:p>
        </w:tc>
      </w:tr>
      <w:tr w:rsidR="00C8402C" w:rsidRPr="00C8402C" w14:paraId="15F6CDFD" w14:textId="77777777" w:rsidTr="00C8402C">
        <w:trPr>
          <w:gridAfter w:val="1"/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41AD80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A9AD7E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现聘用单位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7171C6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单位名称</w:t>
            </w:r>
          </w:p>
        </w:tc>
        <w:tc>
          <w:tcPr>
            <w:tcW w:w="0" w:type="auto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678D8" w14:textId="357447B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54F30E75">
                <v:shape id="_x0000_i1106" type="#_x0000_t75" style="width:66pt;height:18pt" o:ole="">
                  <v:imagedata r:id="rId6" o:title=""/>
                </v:shape>
                <w:control r:id="rId20" w:name="DefaultOcxName13" w:shapeid="_x0000_i1106"/>
              </w:object>
            </w:r>
          </w:p>
        </w:tc>
      </w:tr>
      <w:tr w:rsidR="00C8402C" w:rsidRPr="00C8402C" w14:paraId="0911B446" w14:textId="77777777" w:rsidTr="00C8402C">
        <w:trPr>
          <w:gridAfter w:val="1"/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491C62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D29B4A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9C4EDC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法定代表人/主要负责人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8A13C2" w14:textId="3343D32A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0B7E85FC">
                <v:shape id="_x0000_i1105" type="#_x0000_t75" style="width:66pt;height:18pt" o:ole="">
                  <v:imagedata r:id="rId6" o:title=""/>
                </v:shape>
                <w:control r:id="rId21" w:name="DefaultOcxName14" w:shapeid="_x0000_i1105"/>
              </w:objec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4B80A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联系电话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54B2D" w14:textId="5E390D86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0FE6C21B">
                <v:shape id="_x0000_i1104" type="#_x0000_t75" style="width:66pt;height:18pt" o:ole="">
                  <v:imagedata r:id="rId6" o:title=""/>
                </v:shape>
                <w:control r:id="rId22" w:name="DefaultOcxName15" w:shapeid="_x0000_i1104"/>
              </w:object>
            </w:r>
          </w:p>
        </w:tc>
      </w:tr>
      <w:tr w:rsidR="00C8402C" w:rsidRPr="00C8402C" w14:paraId="3F45DE2D" w14:textId="77777777" w:rsidTr="00C8402C">
        <w:trPr>
          <w:gridAfter w:val="1"/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73D9A61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583083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49F10D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统一社会信用代码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B142EF" w14:textId="4966AFB1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22B14A12">
                <v:shape id="_x0000_i1103" type="#_x0000_t75" style="width:66pt;height:18pt" o:ole="">
                  <v:imagedata r:id="rId6" o:title=""/>
                </v:shape>
                <w:control r:id="rId23" w:name="DefaultOcxName16" w:shapeid="_x0000_i1103"/>
              </w:objec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61A20B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单位类型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D9243F6" w14:textId="77777777" w:rsidR="00C8402C" w:rsidRPr="00C8402C" w:rsidRDefault="00C8402C" w:rsidP="00C8402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14:ligatures w14:val="none"/>
              </w:rPr>
              <w:t>消防设施维护保养检测机构</w:t>
            </w: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14:ligatures w14:val="none"/>
              </w:rPr>
              <w:br/>
              <w:t>消防安全评估机构</w:t>
            </w: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14:ligatures w14:val="none"/>
              </w:rPr>
              <w:br/>
              <w:t>消防安全重点单位</w:t>
            </w:r>
          </w:p>
        </w:tc>
      </w:tr>
      <w:tr w:rsidR="00C8402C" w:rsidRPr="00C8402C" w14:paraId="2FE80759" w14:textId="77777777" w:rsidTr="00C8402C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694BD2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08EB193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D3F18AA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A1F771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89E810B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9586A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E51B70B" w14:textId="77777777" w:rsidR="00C8402C" w:rsidRPr="00C8402C" w:rsidRDefault="00C8402C" w:rsidP="00C8402C">
            <w:pPr>
              <w:widowControl/>
              <w:spacing w:line="18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  <w14:ligatures w14:val="none"/>
              </w:rPr>
            </w:pPr>
          </w:p>
        </w:tc>
      </w:tr>
      <w:tr w:rsidR="00C8402C" w:rsidRPr="00C8402C" w14:paraId="578124D1" w14:textId="77777777" w:rsidTr="00C8402C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36EBFD0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C190A2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6A3A4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地址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50B01B" w14:textId="6B1B7DFF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06735A3A">
                <v:shape id="_x0000_i1102" type="#_x0000_t75" style="width:92.5pt;height:75pt" o:ole="">
                  <v:imagedata r:id="rId24" o:title=""/>
                </v:shape>
                <w:control r:id="rId25" w:name="DefaultOcxName17" w:shapeid="_x0000_i1102"/>
              </w:object>
            </w:r>
          </w:p>
        </w:tc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80DA72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聘用岗位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490AB3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技术负责人 项目负责人 消防安全管理人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2C5336" w14:textId="77777777" w:rsidR="00C8402C" w:rsidRPr="00C8402C" w:rsidRDefault="00C8402C" w:rsidP="00C840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402C" w:rsidRPr="00C8402C" w14:paraId="490BD204" w14:textId="77777777" w:rsidTr="00C8402C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06E5CD7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4EC61B2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6CCF58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5B292E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4784C2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BCBF0C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9FA0E85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</w:tr>
      <w:tr w:rsidR="00C8402C" w:rsidRPr="00C8402C" w14:paraId="7CA48A6C" w14:textId="77777777" w:rsidTr="00C8402C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84CB27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727FFE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A51188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联系人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9E7B93" w14:textId="02C9CEA1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125913B4">
                <v:shape id="_x0000_i1101" type="#_x0000_t75" style="width:66pt;height:18pt" o:ole="">
                  <v:imagedata r:id="rId6" o:title=""/>
                </v:shape>
                <w:control r:id="rId26" w:name="DefaultOcxName18" w:shapeid="_x0000_i1101"/>
              </w:objec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7A945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联系电话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258113" w14:textId="3F4D111A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7E558F71">
                <v:shape id="_x0000_i1100" type="#_x0000_t75" style="width:66pt;height:18pt" o:ole="">
                  <v:imagedata r:id="rId6" o:title=""/>
                </v:shape>
                <w:control r:id="rId27" w:name="DefaultOcxName19" w:shapeid="_x0000_i1100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D59AE7" w14:textId="77777777" w:rsidR="00C8402C" w:rsidRPr="00C8402C" w:rsidRDefault="00C8402C" w:rsidP="00C840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402C" w:rsidRPr="00C8402C" w14:paraId="7B2F7062" w14:textId="77777777" w:rsidTr="00C8402C">
        <w:trPr>
          <w:trHeight w:val="525"/>
        </w:trPr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5F50D6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聘用单位名称变更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D0879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原名称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2ABE8F" w14:textId="1EB21F65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336CE4F4">
                <v:shape id="_x0000_i1099" type="#_x0000_t75" style="width:66pt;height:18pt" o:ole="">
                  <v:imagedata r:id="rId6" o:title=""/>
                </v:shape>
                <w:control r:id="rId28" w:name="DefaultOcxName20" w:shapeid="_x0000_i1099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DDD3B0F" w14:textId="77777777" w:rsidR="00C8402C" w:rsidRPr="00C8402C" w:rsidRDefault="00C8402C" w:rsidP="00C840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402C" w:rsidRPr="00C8402C" w14:paraId="089E6A90" w14:textId="77777777" w:rsidTr="00C8402C">
        <w:trPr>
          <w:trHeight w:val="525"/>
        </w:trPr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F759CF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3D3DED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现名称</w:t>
            </w:r>
          </w:p>
        </w:tc>
        <w:tc>
          <w:tcPr>
            <w:tcW w:w="0" w:type="auto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7DA43D" w14:textId="2CF96DB9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739824B4">
                <v:shape id="_x0000_i1098" type="#_x0000_t75" style="width:66pt;height:18pt" o:ole="">
                  <v:imagedata r:id="rId6" o:title=""/>
                </v:shape>
                <w:control r:id="rId29" w:name="DefaultOcxName21" w:shapeid="_x0000_i1098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12644C" w14:textId="77777777" w:rsidR="00C8402C" w:rsidRPr="00C8402C" w:rsidRDefault="00C8402C" w:rsidP="00C840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402C" w:rsidRPr="00C8402C" w14:paraId="758D05BF" w14:textId="77777777" w:rsidTr="00C8402C">
        <w:trPr>
          <w:trHeight w:val="525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6ADD92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注册消防工程师姓名变更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C2F9E9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原姓名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FA519B" w14:textId="2DD4A9AA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2EC4F2D8">
                <v:shape id="_x0000_i1097" type="#_x0000_t75" style="width:66pt;height:18pt" o:ole="">
                  <v:imagedata r:id="rId6" o:title=""/>
                </v:shape>
                <w:control r:id="rId30" w:name="DefaultOcxName22" w:shapeid="_x0000_i1097"/>
              </w:objec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19B214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现姓名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16C08" w14:textId="65A38D5E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54A52035">
                <v:shape id="_x0000_i1096" type="#_x0000_t75" style="width:66pt;height:18pt" o:ole="">
                  <v:imagedata r:id="rId6" o:title=""/>
                </v:shape>
                <w:control r:id="rId31" w:name="DefaultOcxName23" w:shapeid="_x0000_i1096"/>
              </w:objec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2A1C51" w14:textId="77777777" w:rsidR="00C8402C" w:rsidRPr="00C8402C" w:rsidRDefault="00C8402C" w:rsidP="00C840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402C" w:rsidRPr="00C8402C" w14:paraId="48DE964F" w14:textId="77777777" w:rsidTr="00C8402C">
        <w:trPr>
          <w:trHeight w:val="525"/>
        </w:trPr>
        <w:tc>
          <w:tcPr>
            <w:tcW w:w="0" w:type="auto"/>
            <w:gridSpan w:val="1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2264AD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       本人承诺对提交材料的真实性、完整性负责，保证只受聘于一个消防技术服务机构或消防安全重点单位。如有虚假，承担法律责任。</w:t>
            </w:r>
          </w:p>
          <w:p w14:paraId="487D1717" w14:textId="6B82938D" w:rsidR="00C8402C" w:rsidRPr="00C8402C" w:rsidRDefault="00C8402C" w:rsidP="00C8402C">
            <w:pPr>
              <w:widowControl/>
              <w:spacing w:after="150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申请人（签名）：</w:t>
            </w: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5DD185FE">
                <v:shape id="_x0000_i1095" type="#_x0000_t75" style="width:66pt;height:18pt" o:ole="">
                  <v:imagedata r:id="rId6" o:title=""/>
                </v:shape>
                <w:control r:id="rId32" w:name="DefaultOcxName24" w:shapeid="_x0000_i1095"/>
              </w:object>
            </w: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        </w:t>
            </w: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4A0E3AF6">
                <v:shape id="_x0000_i1094" type="#_x0000_t75" style="width:66pt;height:18pt" o:ole="">
                  <v:imagedata r:id="rId6" o:title=""/>
                </v:shape>
                <w:control r:id="rId33" w:name="DefaultOcxName25" w:shapeid="_x0000_i1094"/>
              </w:object>
            </w: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年 </w:t>
            </w: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1EF8D978">
                <v:shape id="_x0000_i1093" type="#_x0000_t75" style="width:66pt;height:18pt" o:ole="">
                  <v:imagedata r:id="rId6" o:title=""/>
                </v:shape>
                <w:control r:id="rId34" w:name="DefaultOcxName26" w:shapeid="_x0000_i1093"/>
              </w:object>
            </w: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月 </w:t>
            </w: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4BBB8BDD">
                <v:shape id="_x0000_i1092" type="#_x0000_t75" style="width:66pt;height:18pt" o:ole="">
                  <v:imagedata r:id="rId6" o:title=""/>
                </v:shape>
                <w:control r:id="rId35" w:name="DefaultOcxName27" w:shapeid="_x0000_i1092"/>
              </w:object>
            </w: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EBA9D2" w14:textId="77777777" w:rsidR="00C8402C" w:rsidRPr="00C8402C" w:rsidRDefault="00C8402C" w:rsidP="00C840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402C" w:rsidRPr="00C8402C" w14:paraId="1CACD6BB" w14:textId="77777777" w:rsidTr="00C8402C">
        <w:trPr>
          <w:trHeight w:val="525"/>
        </w:trPr>
        <w:tc>
          <w:tcPr>
            <w:tcW w:w="0" w:type="auto"/>
            <w:gridSpan w:val="1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E39374F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40B9DAE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</w:tr>
      <w:tr w:rsidR="00C8402C" w:rsidRPr="00C8402C" w14:paraId="3980DEF4" w14:textId="77777777" w:rsidTr="00C8402C">
        <w:trPr>
          <w:trHeight w:val="525"/>
        </w:trPr>
        <w:tc>
          <w:tcPr>
            <w:tcW w:w="0" w:type="auto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B69874" w14:textId="77777777" w:rsidR="00C8402C" w:rsidRPr="00C8402C" w:rsidRDefault="00C8402C" w:rsidP="00C8402C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现聘用单位意见</w:t>
            </w:r>
          </w:p>
        </w:tc>
        <w:tc>
          <w:tcPr>
            <w:tcW w:w="0" w:type="auto"/>
            <w:gridSpan w:val="1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036FC8" w14:textId="77777777" w:rsidR="00C8402C" w:rsidRPr="00C8402C" w:rsidRDefault="00C8402C" w:rsidP="00C8402C">
            <w:pPr>
              <w:widowControl/>
              <w:spacing w:before="300" w:after="300"/>
              <w:ind w:left="300" w:right="30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经审查，提交材料真实、完整，同意申请。</w:t>
            </w:r>
          </w:p>
          <w:p w14:paraId="0BE43D1A" w14:textId="77777777" w:rsidR="00C8402C" w:rsidRPr="00C8402C" w:rsidRDefault="00C8402C" w:rsidP="00C8402C">
            <w:pPr>
              <w:widowControl/>
              <w:spacing w:after="150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（单位公章）</w:t>
            </w:r>
          </w:p>
          <w:p w14:paraId="4E08C212" w14:textId="4CE260E4" w:rsidR="00C8402C" w:rsidRPr="00C8402C" w:rsidRDefault="00C8402C" w:rsidP="00C8402C">
            <w:pPr>
              <w:widowControl/>
              <w:spacing w:after="150"/>
              <w:jc w:val="righ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74F16AC2">
                <v:shape id="_x0000_i1091" type="#_x0000_t75" style="width:66pt;height:18pt" o:ole="">
                  <v:imagedata r:id="rId6" o:title=""/>
                </v:shape>
                <w:control r:id="rId36" w:name="DefaultOcxName28" w:shapeid="_x0000_i1091"/>
              </w:object>
            </w: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年 </w:t>
            </w: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6C998DA2">
                <v:shape id="_x0000_i1090" type="#_x0000_t75" style="width:66pt;height:18pt" o:ole="">
                  <v:imagedata r:id="rId6" o:title=""/>
                </v:shape>
                <w:control r:id="rId37" w:name="DefaultOcxName29" w:shapeid="_x0000_i1090"/>
              </w:object>
            </w: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月 </w:t>
            </w:r>
            <w:r w:rsidRPr="00C8402C"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  <w:object w:dxaOrig="1440" w:dyaOrig="1440" w14:anchorId="59DB751D">
                <v:shape id="_x0000_i1089" type="#_x0000_t75" style="width:66pt;height:18pt" o:ole="">
                  <v:imagedata r:id="rId6" o:title=""/>
                </v:shape>
                <w:control r:id="rId38" w:name="DefaultOcxName30" w:shapeid="_x0000_i1089"/>
              </w:object>
            </w:r>
            <w:r w:rsidRPr="00C8402C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  <w:t>日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0A0C26" w14:textId="77777777" w:rsidR="00C8402C" w:rsidRPr="00C8402C" w:rsidRDefault="00C8402C" w:rsidP="00C840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8402C" w:rsidRPr="00C8402C" w14:paraId="2E03389A" w14:textId="77777777" w:rsidTr="00C8402C">
        <w:trPr>
          <w:trHeight w:val="52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FF6059E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C42431C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15524D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14:ligatures w14:val="none"/>
              </w:rPr>
            </w:pPr>
          </w:p>
        </w:tc>
      </w:tr>
      <w:tr w:rsidR="00C8402C" w:rsidRPr="00C8402C" w14:paraId="54D48AA5" w14:textId="77777777" w:rsidTr="00C8402C">
        <w:trPr>
          <w:trHeight w:val="525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9F439C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gridSpan w:val="1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4F1A572" w14:textId="77777777" w:rsidR="00C8402C" w:rsidRPr="00C8402C" w:rsidRDefault="00C8402C" w:rsidP="00C8402C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  <w14:ligatures w14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64BDDD" w14:textId="77777777" w:rsidR="00C8402C" w:rsidRPr="00C8402C" w:rsidRDefault="00C8402C" w:rsidP="00C8402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1AFA7ED" w14:textId="77777777" w:rsidR="00C916FB" w:rsidRDefault="00C916FB"/>
    <w:sectPr w:rsidR="00C916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7C466" w14:textId="77777777" w:rsidR="00C8402C" w:rsidRDefault="00C8402C" w:rsidP="00C8402C">
      <w:r>
        <w:separator/>
      </w:r>
    </w:p>
  </w:endnote>
  <w:endnote w:type="continuationSeparator" w:id="0">
    <w:p w14:paraId="425CADA2" w14:textId="77777777" w:rsidR="00C8402C" w:rsidRDefault="00C8402C" w:rsidP="00C84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D9D8A" w14:textId="77777777" w:rsidR="00C8402C" w:rsidRDefault="00C8402C" w:rsidP="00C8402C">
      <w:r>
        <w:separator/>
      </w:r>
    </w:p>
  </w:footnote>
  <w:footnote w:type="continuationSeparator" w:id="0">
    <w:p w14:paraId="64751615" w14:textId="77777777" w:rsidR="00C8402C" w:rsidRDefault="00C8402C" w:rsidP="00C84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FB"/>
    <w:rsid w:val="00C8402C"/>
    <w:rsid w:val="00C9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6B489"/>
  <w15:chartTrackingRefBased/>
  <w15:docId w15:val="{963B1E4A-D5D5-49BF-A9D3-DD988B17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8402C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02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40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40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402C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8402C"/>
    <w:rPr>
      <w:rFonts w:ascii="宋体" w:eastAsia="宋体" w:hAnsi="宋体" w:cs="宋体"/>
      <w:b/>
      <w:bCs/>
      <w:kern w:val="0"/>
      <w:sz w:val="27"/>
      <w:szCs w:val="27"/>
      <w14:ligatures w14:val="none"/>
    </w:rPr>
  </w:style>
  <w:style w:type="paragraph" w:customStyle="1" w:styleId="fer-sfz-hm">
    <w:name w:val="fer-sfz-hm"/>
    <w:basedOn w:val="a"/>
    <w:rsid w:val="00C84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paragraph" w:styleId="a7">
    <w:name w:val="Normal (Web)"/>
    <w:basedOn w:val="a"/>
    <w:uiPriority w:val="99"/>
    <w:semiHidden/>
    <w:unhideWhenUsed/>
    <w:rsid w:val="00C840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4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9" Type="http://schemas.openxmlformats.org/officeDocument/2006/relationships/fontTable" Target="fontTable.xml"/><Relationship Id="rId21" Type="http://schemas.openxmlformats.org/officeDocument/2006/relationships/control" Target="activeX/activeX15.xml"/><Relationship Id="rId34" Type="http://schemas.openxmlformats.org/officeDocument/2006/relationships/control" Target="activeX/activeX27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image" Target="media/image2.wmf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8" Type="http://schemas.openxmlformats.org/officeDocument/2006/relationships/control" Target="activeX/activeX2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Ma</dc:creator>
  <cp:keywords/>
  <dc:description/>
  <cp:lastModifiedBy>Zheng Ma</cp:lastModifiedBy>
  <cp:revision>2</cp:revision>
  <dcterms:created xsi:type="dcterms:W3CDTF">2023-08-18T08:55:00Z</dcterms:created>
  <dcterms:modified xsi:type="dcterms:W3CDTF">2023-08-18T08:55:00Z</dcterms:modified>
</cp:coreProperties>
</file>