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1" w:rsidRDefault="00662319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bookmarkStart w:id="0" w:name="_GoBack"/>
      <w:bookmarkEnd w:id="0"/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90F17" w:rsidRDefault="00290F17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90F1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出租汽车车辆运营证核发</w:t>
      </w:r>
    </w:p>
    <w:p w:rsidR="00243926" w:rsidRPr="005828C8" w:rsidRDefault="005828C8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E4652A" w:rsidRPr="00E4652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巡游出租汽车车辆信息变更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408" w:type="dxa"/>
        <w:jc w:val="center"/>
        <w:tblLook w:val="04A0" w:firstRow="1" w:lastRow="0" w:firstColumn="1" w:lastColumn="0" w:noHBand="0" w:noVBand="1"/>
      </w:tblPr>
      <w:tblGrid>
        <w:gridCol w:w="2317"/>
        <w:gridCol w:w="1502"/>
        <w:gridCol w:w="624"/>
        <w:gridCol w:w="3965"/>
      </w:tblGrid>
      <w:tr w:rsidR="003F17C1" w:rsidTr="00006263">
        <w:trPr>
          <w:trHeight w:val="497"/>
          <w:jc w:val="center"/>
        </w:trPr>
        <w:tc>
          <w:tcPr>
            <w:tcW w:w="8408" w:type="dxa"/>
            <w:gridSpan w:val="4"/>
            <w:vAlign w:val="center"/>
          </w:tcPr>
          <w:p w:rsidR="003F17C1" w:rsidRDefault="00662319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</w:tr>
      <w:tr w:rsidR="00FF514D" w:rsidTr="00290F17">
        <w:trPr>
          <w:trHeight w:val="497"/>
          <w:jc w:val="center"/>
        </w:trPr>
        <w:tc>
          <w:tcPr>
            <w:tcW w:w="2317" w:type="dxa"/>
            <w:vAlign w:val="center"/>
          </w:tcPr>
          <w:p w:rsidR="00FF514D" w:rsidRPr="000F2FF3" w:rsidRDefault="00FF514D" w:rsidP="00954789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715BF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申请单位名称</w:t>
            </w:r>
          </w:p>
        </w:tc>
        <w:tc>
          <w:tcPr>
            <w:tcW w:w="6091" w:type="dxa"/>
            <w:gridSpan w:val="3"/>
            <w:vAlign w:val="center"/>
          </w:tcPr>
          <w:p w:rsidR="00FF514D" w:rsidRPr="00C556E6" w:rsidRDefault="00FF514D" w:rsidP="00954789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XXXX公司</w:t>
            </w:r>
          </w:p>
        </w:tc>
      </w:tr>
      <w:tr w:rsidR="00FF514D" w:rsidTr="00290F17">
        <w:trPr>
          <w:trHeight w:val="497"/>
          <w:jc w:val="center"/>
        </w:trPr>
        <w:tc>
          <w:tcPr>
            <w:tcW w:w="2317" w:type="dxa"/>
            <w:vAlign w:val="center"/>
          </w:tcPr>
          <w:p w:rsidR="00FF514D" w:rsidRPr="000F2FF3" w:rsidRDefault="00FF514D" w:rsidP="00954789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0F2FF3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91" w:type="dxa"/>
            <w:gridSpan w:val="3"/>
            <w:vAlign w:val="center"/>
          </w:tcPr>
          <w:p w:rsidR="00FF514D" w:rsidRPr="00C556E6" w:rsidRDefault="00FF514D" w:rsidP="00954789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FF514D" w:rsidTr="00290F17">
        <w:trPr>
          <w:trHeight w:val="497"/>
          <w:jc w:val="center"/>
        </w:trPr>
        <w:tc>
          <w:tcPr>
            <w:tcW w:w="2317" w:type="dxa"/>
            <w:vMerge w:val="restart"/>
            <w:vAlign w:val="center"/>
          </w:tcPr>
          <w:p w:rsidR="00FF514D" w:rsidRPr="00C556E6" w:rsidRDefault="00FF514D" w:rsidP="00954789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FF514D" w:rsidTr="00290F17">
        <w:trPr>
          <w:trHeight w:val="453"/>
          <w:jc w:val="center"/>
        </w:trPr>
        <w:tc>
          <w:tcPr>
            <w:tcW w:w="2317" w:type="dxa"/>
            <w:vMerge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FF514D" w:rsidTr="00290F17">
        <w:trPr>
          <w:trHeight w:val="453"/>
          <w:jc w:val="center"/>
        </w:trPr>
        <w:tc>
          <w:tcPr>
            <w:tcW w:w="2317" w:type="dxa"/>
            <w:vMerge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FF514D" w:rsidTr="00290F17">
        <w:trPr>
          <w:trHeight w:val="497"/>
          <w:jc w:val="center"/>
        </w:trPr>
        <w:tc>
          <w:tcPr>
            <w:tcW w:w="2317" w:type="dxa"/>
            <w:vMerge w:val="restart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</w:tr>
      <w:tr w:rsidR="00FF514D" w:rsidTr="00290F17">
        <w:trPr>
          <w:trHeight w:val="497"/>
          <w:jc w:val="center"/>
        </w:trPr>
        <w:tc>
          <w:tcPr>
            <w:tcW w:w="2317" w:type="dxa"/>
            <w:vMerge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FF514D" w:rsidTr="00290F17">
        <w:trPr>
          <w:trHeight w:val="509"/>
          <w:jc w:val="center"/>
        </w:trPr>
        <w:tc>
          <w:tcPr>
            <w:tcW w:w="2317" w:type="dxa"/>
            <w:vMerge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4589" w:type="dxa"/>
            <w:gridSpan w:val="2"/>
            <w:vAlign w:val="center"/>
          </w:tcPr>
          <w:p w:rsidR="00FF514D" w:rsidRPr="00C556E6" w:rsidRDefault="00FF514D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290F17" w:rsidTr="00AF2675">
        <w:trPr>
          <w:trHeight w:val="509"/>
          <w:jc w:val="center"/>
        </w:trPr>
        <w:tc>
          <w:tcPr>
            <w:tcW w:w="8408" w:type="dxa"/>
            <w:gridSpan w:val="4"/>
            <w:vAlign w:val="center"/>
          </w:tcPr>
          <w:p w:rsidR="00290F17" w:rsidRPr="00C556E6" w:rsidRDefault="00290F17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DA37D8" w:rsidTr="00EC4E09">
        <w:trPr>
          <w:trHeight w:val="509"/>
          <w:jc w:val="center"/>
        </w:trPr>
        <w:tc>
          <w:tcPr>
            <w:tcW w:w="4443" w:type="dxa"/>
            <w:gridSpan w:val="3"/>
            <w:vAlign w:val="center"/>
          </w:tcPr>
          <w:p w:rsidR="00DA37D8" w:rsidRPr="00C556E6" w:rsidRDefault="00DA37D8" w:rsidP="0075240F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申请</w:t>
            </w:r>
            <w:r w:rsidR="0075240F"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巡游</w:t>
            </w: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车辆</w:t>
            </w:r>
            <w:r w:rsidR="0075240F"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登记信息变更的车辆</w:t>
            </w: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总数</w:t>
            </w:r>
          </w:p>
        </w:tc>
        <w:tc>
          <w:tcPr>
            <w:tcW w:w="3965" w:type="dxa"/>
            <w:vAlign w:val="center"/>
          </w:tcPr>
          <w:p w:rsidR="00DA37D8" w:rsidRPr="00C556E6" w:rsidRDefault="00DA37D8" w:rsidP="00121A79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556E6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290F17" w:rsidTr="00290F17">
        <w:trPr>
          <w:trHeight w:val="598"/>
          <w:jc w:val="center"/>
        </w:trPr>
        <w:tc>
          <w:tcPr>
            <w:tcW w:w="2317" w:type="dxa"/>
            <w:vAlign w:val="center"/>
          </w:tcPr>
          <w:p w:rsidR="00290F17" w:rsidRPr="00413C0A" w:rsidRDefault="00290F17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C556E6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091" w:type="dxa"/>
            <w:gridSpan w:val="3"/>
            <w:vAlign w:val="center"/>
          </w:tcPr>
          <w:p w:rsidR="00954789" w:rsidRPr="00954789" w:rsidRDefault="00954789" w:rsidP="00954789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本单位承诺本表及其他相关材料中提供的信息均真实有效，若有虚假信息，自愿依法接受相关处理</w:t>
            </w:r>
            <w:r w:rsidR="00DC1346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；</w:t>
            </w:r>
          </w:p>
          <w:p w:rsidR="00954789" w:rsidRPr="00954789" w:rsidRDefault="00954789" w:rsidP="00954789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本单位承诺将遵守国家、本市有关法律法规及其它有关出租汽车管理服务的行业要求。</w:t>
            </w:r>
          </w:p>
          <w:p w:rsidR="00954789" w:rsidRPr="00954789" w:rsidRDefault="00954789" w:rsidP="00954789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  <w:t xml:space="preserve">              </w:t>
            </w:r>
          </w:p>
          <w:p w:rsidR="00954789" w:rsidRPr="00954789" w:rsidRDefault="00954789" w:rsidP="00954789">
            <w:pPr>
              <w:spacing w:beforeLines="30" w:before="93" w:afterLines="30" w:after="93"/>
              <w:ind w:firstLineChars="800" w:firstLine="192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法定代表人签名:</w:t>
            </w:r>
          </w:p>
          <w:p w:rsidR="00954789" w:rsidRPr="00954789" w:rsidRDefault="00954789" w:rsidP="00954789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 xml:space="preserve">                  加盖公章:</w:t>
            </w:r>
          </w:p>
          <w:p w:rsidR="00290F17" w:rsidRPr="00413C0A" w:rsidRDefault="00954789" w:rsidP="00954789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954789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 xml:space="preserve">                           日   期:   年  月  日</w:t>
            </w:r>
          </w:p>
        </w:tc>
      </w:tr>
    </w:tbl>
    <w:p w:rsidR="00290F17" w:rsidRDefault="00DF22A6" w:rsidP="00954789">
      <w:pPr>
        <w:ind w:right="560"/>
        <w:jc w:val="center"/>
        <w:rPr>
          <w:rFonts w:ascii="仿宋" w:eastAsia="仿宋" w:hAnsi="仿宋"/>
          <w:sz w:val="24"/>
          <w:szCs w:val="24"/>
        </w:rPr>
        <w:sectPr w:rsidR="00290F17" w:rsidSect="00C538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556E6">
        <w:rPr>
          <w:rFonts w:ascii="仿宋_GB2312" w:eastAsia="仿宋_GB2312" w:hAnsi="仿宋" w:hint="eastAsia"/>
          <w:sz w:val="24"/>
          <w:szCs w:val="24"/>
        </w:rPr>
        <w:t xml:space="preserve">           </w:t>
      </w:r>
    </w:p>
    <w:p w:rsidR="00290F17" w:rsidRDefault="00FA1146" w:rsidP="00290F17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申请</w:t>
      </w:r>
      <w:r w:rsidR="0075240F" w:rsidRPr="0075240F">
        <w:rPr>
          <w:rFonts w:ascii="黑体" w:eastAsia="黑体" w:hAnsi="黑体" w:hint="eastAsia"/>
          <w:sz w:val="28"/>
          <w:szCs w:val="28"/>
        </w:rPr>
        <w:t>登记信息变更</w:t>
      </w:r>
      <w:r w:rsidR="0075240F">
        <w:rPr>
          <w:rFonts w:ascii="黑体" w:eastAsia="黑体" w:hAnsi="黑体" w:hint="eastAsia"/>
          <w:sz w:val="28"/>
          <w:szCs w:val="28"/>
        </w:rPr>
        <w:t>的</w:t>
      </w:r>
      <w:r w:rsidR="00290F17">
        <w:rPr>
          <w:rFonts w:ascii="黑体" w:eastAsia="黑体" w:hAnsi="黑体" w:hint="eastAsia"/>
          <w:sz w:val="28"/>
          <w:szCs w:val="28"/>
        </w:rPr>
        <w:t>车辆信息（附表）</w:t>
      </w:r>
    </w:p>
    <w:p w:rsidR="00290F17" w:rsidRDefault="00290F17" w:rsidP="00290F17">
      <w:pPr>
        <w:spacing w:line="540" w:lineRule="exact"/>
        <w:ind w:rightChars="-364" w:right="-7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填表人：                </w:t>
      </w:r>
      <w:r w:rsidR="00E50EA7">
        <w:rPr>
          <w:rFonts w:ascii="仿宋_GB2312" w:eastAsia="仿宋_GB2312" w:hint="eastAsia"/>
          <w:sz w:val="28"/>
          <w:szCs w:val="28"/>
        </w:rPr>
        <w:t xml:space="preserve">   </w:t>
      </w:r>
      <w:r w:rsidR="00024216"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填表日期：</w:t>
      </w:r>
      <w:r w:rsidR="00E50EA7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="00024216">
        <w:rPr>
          <w:rFonts w:ascii="仿宋_GB2312" w:eastAsia="仿宋_GB2312"/>
          <w:sz w:val="28"/>
          <w:szCs w:val="28"/>
        </w:rPr>
        <w:t xml:space="preserve">         </w:t>
      </w:r>
      <w:r w:rsidR="00954789" w:rsidRPr="00954789">
        <w:rPr>
          <w:rFonts w:ascii="仿宋_GB2312" w:eastAsia="仿宋_GB2312" w:hint="eastAsia"/>
          <w:sz w:val="28"/>
          <w:szCs w:val="28"/>
        </w:rPr>
        <w:t>加盖公章：</w:t>
      </w:r>
      <w:r>
        <w:rPr>
          <w:rFonts w:ascii="仿宋_GB2312" w:eastAsia="仿宋_GB2312" w:hint="eastAsia"/>
          <w:sz w:val="28"/>
          <w:szCs w:val="28"/>
        </w:rPr>
        <w:t>（盖章）</w:t>
      </w:r>
    </w:p>
    <w:tbl>
      <w:tblPr>
        <w:tblStyle w:val="a8"/>
        <w:tblW w:w="4846" w:type="pct"/>
        <w:tblLook w:val="04A0" w:firstRow="1" w:lastRow="0" w:firstColumn="1" w:lastColumn="0" w:noHBand="0" w:noVBand="1"/>
      </w:tblPr>
      <w:tblGrid>
        <w:gridCol w:w="676"/>
        <w:gridCol w:w="2834"/>
        <w:gridCol w:w="1136"/>
        <w:gridCol w:w="1419"/>
        <w:gridCol w:w="3826"/>
        <w:gridCol w:w="2270"/>
        <w:gridCol w:w="2972"/>
      </w:tblGrid>
      <w:tr w:rsidR="00E4652A" w:rsidTr="0078128E">
        <w:trPr>
          <w:trHeight w:val="388"/>
        </w:trPr>
        <w:tc>
          <w:tcPr>
            <w:tcW w:w="223" w:type="pct"/>
            <w:vAlign w:val="center"/>
          </w:tcPr>
          <w:p w:rsidR="00E4652A" w:rsidRPr="009F6DBB" w:rsidRDefault="00E4652A" w:rsidP="009F6DB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936" w:type="pct"/>
            <w:vAlign w:val="center"/>
          </w:tcPr>
          <w:p w:rsidR="00E4652A" w:rsidRPr="00FD61E0" w:rsidRDefault="00E4652A" w:rsidP="001434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运输证编号</w:t>
            </w:r>
          </w:p>
        </w:tc>
        <w:tc>
          <w:tcPr>
            <w:tcW w:w="375" w:type="pct"/>
            <w:vAlign w:val="center"/>
          </w:tcPr>
          <w:p w:rsidR="00E4652A" w:rsidRPr="00FD61E0" w:rsidRDefault="00E4652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喷饰号</w:t>
            </w:r>
          </w:p>
        </w:tc>
        <w:tc>
          <w:tcPr>
            <w:tcW w:w="469" w:type="pct"/>
            <w:vAlign w:val="center"/>
          </w:tcPr>
          <w:p w:rsidR="00E4652A" w:rsidRPr="00FD61E0" w:rsidRDefault="00E4652A" w:rsidP="00633DD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</w:t>
            </w:r>
          </w:p>
          <w:p w:rsidR="00E4652A" w:rsidRPr="00FD61E0" w:rsidRDefault="00E4652A" w:rsidP="00633DD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/>
                <w:b/>
                <w:szCs w:val="21"/>
              </w:rPr>
              <w:t>信息</w:t>
            </w:r>
          </w:p>
        </w:tc>
        <w:tc>
          <w:tcPr>
            <w:tcW w:w="1264" w:type="pct"/>
            <w:vAlign w:val="center"/>
          </w:tcPr>
          <w:p w:rsidR="00E4652A" w:rsidRPr="00FD61E0" w:rsidRDefault="00E4652A" w:rsidP="00633DD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车辆所有企业名称</w:t>
            </w:r>
          </w:p>
        </w:tc>
        <w:tc>
          <w:tcPr>
            <w:tcW w:w="750" w:type="pct"/>
            <w:vAlign w:val="center"/>
          </w:tcPr>
          <w:p w:rsidR="00E4652A" w:rsidRPr="00FD61E0" w:rsidRDefault="00E4652A" w:rsidP="00633DD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车辆牌号</w:t>
            </w:r>
          </w:p>
        </w:tc>
        <w:tc>
          <w:tcPr>
            <w:tcW w:w="982" w:type="pct"/>
            <w:vAlign w:val="center"/>
          </w:tcPr>
          <w:p w:rsidR="00E4652A" w:rsidRPr="00FD61E0" w:rsidRDefault="00E4652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车身颜色</w:t>
            </w:r>
          </w:p>
        </w:tc>
      </w:tr>
      <w:tr w:rsidR="00E4652A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936" w:type="pct"/>
            <w:vMerge w:val="restar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XXXXXXX</w:t>
            </w:r>
          </w:p>
        </w:tc>
        <w:tc>
          <w:tcPr>
            <w:tcW w:w="375" w:type="pct"/>
            <w:vMerge w:val="restar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XXXXXX</w:t>
            </w:r>
          </w:p>
        </w:tc>
        <w:tc>
          <w:tcPr>
            <w:tcW w:w="469" w:type="pct"/>
            <w:vAlign w:val="center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XXXXX公司</w:t>
            </w:r>
          </w:p>
        </w:tc>
        <w:tc>
          <w:tcPr>
            <w:tcW w:w="750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京BXXXXX</w:t>
            </w:r>
          </w:p>
        </w:tc>
        <w:tc>
          <w:tcPr>
            <w:tcW w:w="982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F514D">
              <w:rPr>
                <w:rFonts w:asciiTheme="minorEastAsia" w:hAnsiTheme="minorEastAsia" w:hint="eastAsia"/>
                <w:szCs w:val="21"/>
              </w:rPr>
              <w:t>春绿</w:t>
            </w:r>
          </w:p>
        </w:tc>
      </w:tr>
      <w:tr w:rsidR="00E4652A" w:rsidTr="0078128E">
        <w:trPr>
          <w:trHeight w:val="58"/>
        </w:trPr>
        <w:tc>
          <w:tcPr>
            <w:tcW w:w="223" w:type="pct"/>
            <w:vMerge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/>
            <w:vAlign w:val="center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XXXXX公司</w:t>
            </w:r>
          </w:p>
        </w:tc>
        <w:tc>
          <w:tcPr>
            <w:tcW w:w="750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京BXXXXX</w:t>
            </w:r>
          </w:p>
        </w:tc>
        <w:tc>
          <w:tcPr>
            <w:tcW w:w="982" w:type="pct"/>
            <w:vAlign w:val="center"/>
          </w:tcPr>
          <w:p w:rsidR="00E4652A" w:rsidRPr="00C556E6" w:rsidRDefault="00FF514D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F514D">
              <w:rPr>
                <w:rFonts w:asciiTheme="minorEastAsia" w:hAnsiTheme="minorEastAsia" w:hint="eastAsia"/>
                <w:szCs w:val="21"/>
              </w:rPr>
              <w:t>夏红</w:t>
            </w: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936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936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936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936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 w:val="restart"/>
            <w:vAlign w:val="center"/>
          </w:tcPr>
          <w:p w:rsidR="00E4652A" w:rsidRPr="009F6DBB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F6DBB">
              <w:rPr>
                <w:rFonts w:ascii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936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4652A" w:rsidRPr="00FD61E0" w:rsidTr="0078128E">
        <w:trPr>
          <w:trHeight w:val="58"/>
        </w:trPr>
        <w:tc>
          <w:tcPr>
            <w:tcW w:w="223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6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 w:rsidR="00E4652A" w:rsidRPr="00FD61E0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D61E0">
              <w:rPr>
                <w:rFonts w:asciiTheme="minorEastAsia" w:hAnsiTheme="minorEastAsia" w:hint="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 w:rsidR="00E4652A" w:rsidRPr="00C556E6" w:rsidRDefault="00E4652A" w:rsidP="009F6DB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4652A" w:rsidRDefault="00F56D42" w:rsidP="00F56D4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备注</w:t>
      </w:r>
      <w:r>
        <w:rPr>
          <w:rFonts w:ascii="黑体" w:eastAsia="黑体" w:hAnsi="黑体" w:hint="eastAsia"/>
          <w:sz w:val="28"/>
          <w:szCs w:val="28"/>
        </w:rPr>
        <w:t>：</w:t>
      </w:r>
      <w:r w:rsidR="00E4652A">
        <w:rPr>
          <w:rFonts w:ascii="黑体" w:eastAsia="黑体" w:hAnsi="黑体" w:hint="eastAsia"/>
          <w:sz w:val="28"/>
          <w:szCs w:val="28"/>
        </w:rPr>
        <w:t>1.</w:t>
      </w:r>
      <w:r w:rsidR="00E4652A" w:rsidRPr="00E4652A">
        <w:rPr>
          <w:rFonts w:ascii="黑体" w:eastAsia="黑体" w:hAnsi="黑体" w:hint="eastAsia"/>
          <w:sz w:val="28"/>
          <w:szCs w:val="28"/>
        </w:rPr>
        <w:t xml:space="preserve"> </w:t>
      </w:r>
      <w:r w:rsidR="00E4652A">
        <w:rPr>
          <w:rFonts w:ascii="黑体" w:eastAsia="黑体" w:hAnsi="黑体" w:hint="eastAsia"/>
          <w:sz w:val="28"/>
          <w:szCs w:val="28"/>
        </w:rPr>
        <w:t>车身颜色应填写（</w:t>
      </w:r>
      <w:r w:rsidR="00E4652A" w:rsidRPr="00E62F2E">
        <w:rPr>
          <w:rFonts w:ascii="黑体" w:eastAsia="黑体" w:hAnsi="黑体" w:hint="eastAsia"/>
          <w:sz w:val="28"/>
          <w:szCs w:val="28"/>
        </w:rPr>
        <w:t>春绿、夏红、秋碧、冬紫、东青、西白、南赤、北玄、黑色</w:t>
      </w:r>
      <w:r w:rsidR="00E4652A">
        <w:rPr>
          <w:rFonts w:ascii="黑体" w:eastAsia="黑体" w:hAnsi="黑体" w:hint="eastAsia"/>
          <w:sz w:val="28"/>
          <w:szCs w:val="28"/>
        </w:rPr>
        <w:t>）</w:t>
      </w:r>
    </w:p>
    <w:p w:rsidR="009E0344" w:rsidRPr="0078128E" w:rsidRDefault="00E4652A" w:rsidP="0078128E">
      <w:pPr>
        <w:ind w:firstLineChars="253" w:firstLine="708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</w:t>
      </w:r>
      <w:r w:rsidR="00F56D42" w:rsidRPr="0078128E">
        <w:rPr>
          <w:rFonts w:ascii="黑体" w:eastAsia="黑体" w:hAnsi="黑体" w:hint="eastAsia"/>
          <w:sz w:val="28"/>
          <w:szCs w:val="28"/>
        </w:rPr>
        <w:t>表格不够，可另附表填写</w:t>
      </w:r>
    </w:p>
    <w:p w:rsidR="00720FF3" w:rsidRPr="00F56D42" w:rsidRDefault="00720FF3" w:rsidP="00F56D42">
      <w:pPr>
        <w:rPr>
          <w:szCs w:val="21"/>
        </w:rPr>
      </w:pPr>
    </w:p>
    <w:sectPr w:rsidR="00720FF3" w:rsidRPr="00F56D42" w:rsidSect="00216C2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C8" w:rsidRDefault="00454BC8" w:rsidP="00307ABB">
      <w:r>
        <w:separator/>
      </w:r>
    </w:p>
  </w:endnote>
  <w:endnote w:type="continuationSeparator" w:id="0">
    <w:p w:rsidR="00454BC8" w:rsidRDefault="00454BC8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C8" w:rsidRDefault="00454BC8" w:rsidP="00307ABB">
      <w:r>
        <w:separator/>
      </w:r>
    </w:p>
  </w:footnote>
  <w:footnote w:type="continuationSeparator" w:id="0">
    <w:p w:rsidR="00454BC8" w:rsidRDefault="00454BC8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6263"/>
    <w:rsid w:val="00024216"/>
    <w:rsid w:val="00027949"/>
    <w:rsid w:val="000422F0"/>
    <w:rsid w:val="000826B0"/>
    <w:rsid w:val="00085A13"/>
    <w:rsid w:val="00091753"/>
    <w:rsid w:val="000A35E7"/>
    <w:rsid w:val="000C466A"/>
    <w:rsid w:val="000E4D4B"/>
    <w:rsid w:val="001173FF"/>
    <w:rsid w:val="00124255"/>
    <w:rsid w:val="0012659A"/>
    <w:rsid w:val="00133C88"/>
    <w:rsid w:val="00133DA7"/>
    <w:rsid w:val="00137D0E"/>
    <w:rsid w:val="001428C8"/>
    <w:rsid w:val="001434C0"/>
    <w:rsid w:val="0016079D"/>
    <w:rsid w:val="00174874"/>
    <w:rsid w:val="001A40C4"/>
    <w:rsid w:val="001C17B5"/>
    <w:rsid w:val="001C6531"/>
    <w:rsid w:val="001D0AD1"/>
    <w:rsid w:val="001E1E6A"/>
    <w:rsid w:val="001F1B2C"/>
    <w:rsid w:val="00201B86"/>
    <w:rsid w:val="00202C3F"/>
    <w:rsid w:val="00203EA8"/>
    <w:rsid w:val="00214FAC"/>
    <w:rsid w:val="00216C21"/>
    <w:rsid w:val="00243926"/>
    <w:rsid w:val="0024616D"/>
    <w:rsid w:val="00250BE7"/>
    <w:rsid w:val="00253C06"/>
    <w:rsid w:val="00290F17"/>
    <w:rsid w:val="002957C2"/>
    <w:rsid w:val="00297BDC"/>
    <w:rsid w:val="002B2600"/>
    <w:rsid w:val="002D1250"/>
    <w:rsid w:val="002E10A6"/>
    <w:rsid w:val="002E31B1"/>
    <w:rsid w:val="002E7C89"/>
    <w:rsid w:val="00307ABB"/>
    <w:rsid w:val="00321A4A"/>
    <w:rsid w:val="00323520"/>
    <w:rsid w:val="00324B7F"/>
    <w:rsid w:val="00326F9F"/>
    <w:rsid w:val="00334A53"/>
    <w:rsid w:val="00370299"/>
    <w:rsid w:val="0039013B"/>
    <w:rsid w:val="003B011E"/>
    <w:rsid w:val="003F17C1"/>
    <w:rsid w:val="003F4A31"/>
    <w:rsid w:val="00406804"/>
    <w:rsid w:val="0041387D"/>
    <w:rsid w:val="00413C0A"/>
    <w:rsid w:val="00433291"/>
    <w:rsid w:val="004502FD"/>
    <w:rsid w:val="00454BC8"/>
    <w:rsid w:val="00464C2D"/>
    <w:rsid w:val="00482DF5"/>
    <w:rsid w:val="0049554E"/>
    <w:rsid w:val="004B672A"/>
    <w:rsid w:val="004C3A35"/>
    <w:rsid w:val="004E4D00"/>
    <w:rsid w:val="0050020D"/>
    <w:rsid w:val="00525A4A"/>
    <w:rsid w:val="00557434"/>
    <w:rsid w:val="00576433"/>
    <w:rsid w:val="005809BC"/>
    <w:rsid w:val="005828C8"/>
    <w:rsid w:val="005B4F0B"/>
    <w:rsid w:val="005C01C3"/>
    <w:rsid w:val="00626613"/>
    <w:rsid w:val="00634B61"/>
    <w:rsid w:val="006564A5"/>
    <w:rsid w:val="00662319"/>
    <w:rsid w:val="0069721C"/>
    <w:rsid w:val="006A0730"/>
    <w:rsid w:val="006B2AFC"/>
    <w:rsid w:val="006B2CD9"/>
    <w:rsid w:val="006B5035"/>
    <w:rsid w:val="006C3F87"/>
    <w:rsid w:val="006E168F"/>
    <w:rsid w:val="00703B22"/>
    <w:rsid w:val="00720FF3"/>
    <w:rsid w:val="0075240F"/>
    <w:rsid w:val="00771672"/>
    <w:rsid w:val="00771D36"/>
    <w:rsid w:val="007750A9"/>
    <w:rsid w:val="0078128E"/>
    <w:rsid w:val="007A6994"/>
    <w:rsid w:val="007C2B4F"/>
    <w:rsid w:val="007D02B7"/>
    <w:rsid w:val="007D388B"/>
    <w:rsid w:val="007E2CED"/>
    <w:rsid w:val="007E663F"/>
    <w:rsid w:val="007F7DFF"/>
    <w:rsid w:val="00816895"/>
    <w:rsid w:val="00850279"/>
    <w:rsid w:val="008542D6"/>
    <w:rsid w:val="00886A15"/>
    <w:rsid w:val="008A1CFA"/>
    <w:rsid w:val="008A1EAB"/>
    <w:rsid w:val="008F0322"/>
    <w:rsid w:val="00903D9F"/>
    <w:rsid w:val="00915D3A"/>
    <w:rsid w:val="00915FEE"/>
    <w:rsid w:val="00916A47"/>
    <w:rsid w:val="00917B46"/>
    <w:rsid w:val="009343CB"/>
    <w:rsid w:val="00954789"/>
    <w:rsid w:val="0096722D"/>
    <w:rsid w:val="009A5932"/>
    <w:rsid w:val="009D3F20"/>
    <w:rsid w:val="009E0344"/>
    <w:rsid w:val="009F44BB"/>
    <w:rsid w:val="009F6DBB"/>
    <w:rsid w:val="00A00BF1"/>
    <w:rsid w:val="00A131E8"/>
    <w:rsid w:val="00A13DB2"/>
    <w:rsid w:val="00A14B72"/>
    <w:rsid w:val="00A63D19"/>
    <w:rsid w:val="00A66C45"/>
    <w:rsid w:val="00A95E80"/>
    <w:rsid w:val="00AC1931"/>
    <w:rsid w:val="00AC2BA3"/>
    <w:rsid w:val="00AF2AD5"/>
    <w:rsid w:val="00AF59A8"/>
    <w:rsid w:val="00B10C86"/>
    <w:rsid w:val="00B279C4"/>
    <w:rsid w:val="00B3685A"/>
    <w:rsid w:val="00B5082D"/>
    <w:rsid w:val="00B513A7"/>
    <w:rsid w:val="00B73C86"/>
    <w:rsid w:val="00B839A3"/>
    <w:rsid w:val="00B87AE9"/>
    <w:rsid w:val="00BE54C9"/>
    <w:rsid w:val="00C30132"/>
    <w:rsid w:val="00C538FE"/>
    <w:rsid w:val="00C5420E"/>
    <w:rsid w:val="00C556E6"/>
    <w:rsid w:val="00C71616"/>
    <w:rsid w:val="00CB705D"/>
    <w:rsid w:val="00CD10DA"/>
    <w:rsid w:val="00CF30EC"/>
    <w:rsid w:val="00CF411F"/>
    <w:rsid w:val="00D3704D"/>
    <w:rsid w:val="00D4749C"/>
    <w:rsid w:val="00D86255"/>
    <w:rsid w:val="00DA37D8"/>
    <w:rsid w:val="00DB519A"/>
    <w:rsid w:val="00DC1346"/>
    <w:rsid w:val="00DE4D23"/>
    <w:rsid w:val="00DF22A6"/>
    <w:rsid w:val="00DF7363"/>
    <w:rsid w:val="00E27DD1"/>
    <w:rsid w:val="00E43D83"/>
    <w:rsid w:val="00E4652A"/>
    <w:rsid w:val="00E50EA7"/>
    <w:rsid w:val="00E56591"/>
    <w:rsid w:val="00E711CD"/>
    <w:rsid w:val="00E73829"/>
    <w:rsid w:val="00EE04E6"/>
    <w:rsid w:val="00EF7F92"/>
    <w:rsid w:val="00F03870"/>
    <w:rsid w:val="00F56D42"/>
    <w:rsid w:val="00F70636"/>
    <w:rsid w:val="00F91416"/>
    <w:rsid w:val="00FA1146"/>
    <w:rsid w:val="00FA342C"/>
    <w:rsid w:val="00FC4763"/>
    <w:rsid w:val="00FC7131"/>
    <w:rsid w:val="00FD01FB"/>
    <w:rsid w:val="00FD61E0"/>
    <w:rsid w:val="00FE3747"/>
    <w:rsid w:val="00FF4CBA"/>
    <w:rsid w:val="00FF514D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12417-B3B9-4627-9BE6-9D91E5C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121</Words>
  <Characters>690</Characters>
  <Application>Microsoft Office Word</Application>
  <DocSecurity>0</DocSecurity>
  <Lines>5</Lines>
  <Paragraphs>1</Paragraphs>
  <ScaleCrop>false</ScaleCrop>
  <Company>Lenovo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汪鹏</cp:lastModifiedBy>
  <cp:revision>82</cp:revision>
  <dcterms:created xsi:type="dcterms:W3CDTF">2020-03-25T07:01:00Z</dcterms:created>
  <dcterms:modified xsi:type="dcterms:W3CDTF">2023-10-24T02:33:00Z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