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火化证明要求：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1、内容清晰完整，页面无污迹，所填内容准确无误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2、需提交原件</w:t>
      </w:r>
      <w:r>
        <w:rPr>
          <w:rFonts w:hint="eastAsia"/>
          <w:sz w:val="28"/>
          <w:szCs w:val="28"/>
          <w:lang w:val="en-US" w:eastAsia="zh-CN"/>
        </w:rPr>
        <w:t>1份（原件仅供查验），</w:t>
      </w:r>
      <w:r>
        <w:rPr>
          <w:rFonts w:hint="default"/>
          <w:sz w:val="28"/>
          <w:szCs w:val="28"/>
          <w:lang w:val="en-US" w:eastAsia="zh-CN"/>
        </w:rPr>
        <w:t>加盖公章</w:t>
      </w:r>
      <w:r>
        <w:rPr>
          <w:rFonts w:hint="eastAsia"/>
          <w:sz w:val="28"/>
          <w:szCs w:val="28"/>
          <w:lang w:val="en-US" w:eastAsia="zh-CN"/>
        </w:rPr>
        <w:t>；复印件1份；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  <w:lang w:val="en-US" w:eastAsia="zh-CN"/>
        </w:rPr>
        <w:t>由</w:t>
      </w:r>
      <w:r>
        <w:rPr>
          <w:rFonts w:hint="default"/>
          <w:sz w:val="28"/>
          <w:szCs w:val="28"/>
          <w:lang w:val="en-US" w:eastAsia="zh-CN"/>
        </w:rPr>
        <w:t>中介机构或法定机构产生（殡仪馆）</w:t>
      </w:r>
      <w:r>
        <w:rPr>
          <w:rFonts w:hint="eastAsia"/>
          <w:sz w:val="28"/>
          <w:szCs w:val="28"/>
          <w:lang w:val="en-US" w:eastAsia="zh-CN"/>
        </w:rPr>
        <w:t>出具；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1270</wp:posOffset>
                </wp:positionV>
                <wp:extent cx="1800860" cy="1649095"/>
                <wp:effectExtent l="4445" t="4445" r="23495" b="34671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64909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所填姓名、性别、实足年龄、民族、身份证号、死亡医学证明书编号、常住户口地址、死亡日期、死亡原因、遗体处理地点家属姓名及联系方式等应与死者信息一致。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44.25pt;margin-top:0.1pt;height:129.85pt;width:141.8pt;z-index:251687936;mso-width-relative:page;mso-height-relative:page;" fillcolor="#FFFFFF" filled="t" stroked="t" coordsize="21600,21600" o:gfxdata="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TDOcLWAAAACAEAAA8AAAAAAAAAAQAgAAAAIgAAAGRycy9kb3du&#10;cmV2LnhtbFBLAQIUABQAAAAIAIdO4kDLm9jxOgIAAG8EAAAOAAAAAAAAAAEAIAAAACUBAABkcnMv&#10;ZTJvRG9jLnhtbFBLBQYAAAAABgAGAFkBAADRBQAAAAA=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所填姓名、性别、实足年龄、民族、身份证号、死亡医学证明书编号、常住户口地址、死亡日期、死亡原因、遗体处理地点家属姓名及联系方式等应与死者信息一致。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5372100</wp:posOffset>
                </wp:positionV>
                <wp:extent cx="2611120" cy="800735"/>
                <wp:effectExtent l="4445" t="169545" r="13335" b="20320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11120" cy="80073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有效日期填写阿拉伯数字；签发单位签字盖章，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印章需清晰完整；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期为开具证明日期且填写阿拉伯数字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.55pt;margin-top:423pt;height:63.05pt;width:205.6pt;rotation:11796480f;z-index:251686912;mso-width-relative:page;mso-height-relative:page;" fillcolor="#FFFFFF" filled="t" stroked="t" coordsize="21600,21600" o:gfxdata="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uKOvtsAAAALAQAADwAAAAAAAAABACAA&#10;AAAiAAAAZHJzL2Rvd25yZXYueG1sUEsBAhQAFAAAAAgAh07iQGgqkYxDAgAAfgQAAA4AAAAAAAAA&#10;AQAgAAAAKgEAAGRycy9lMm9Eb2MueG1sUEsFBgAAAAAGAAYAWQEAAN8FAAAAAA==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有效日期填写阿拉伯数字；签发单位签字盖章，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印章需清晰完整；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日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期为开具证明日期且填写阿拉伯数字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3744595</wp:posOffset>
                </wp:positionV>
                <wp:extent cx="5495925" cy="1883410"/>
                <wp:effectExtent l="4445" t="4445" r="508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883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9pt;margin-top:294.85pt;height:148.3pt;width:432.75pt;z-index:251661312;mso-width-relative:page;mso-height-relative:page;" filled="f" stroked="t" coordsize="21600,21600" o:gfxdata="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OzQuTbAAAADAEA&#10;AA8AAAAAAAAAAQAgAAAAIgAAAGRycy9kb3ducmV2LnhtbFBLAQIUABQAAAAIAIdO4kB4NwqO3gEA&#10;AKgDAAAOAAAAAAAAAAEAIAAAACoBAABkcnMvZTJvRG9jLnhtbFBLBQYAAAAABgAGAFkBAAB6BQAA&#10;AAA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619125</wp:posOffset>
                </wp:positionV>
                <wp:extent cx="5495925" cy="3002280"/>
                <wp:effectExtent l="4445" t="4445" r="5080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0022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25pt;margin-top:48.75pt;height:236.4pt;width:432.75pt;z-index:251685888;mso-width-relative:page;mso-height-relative:page;" filled="f" stroked="t" coordsize="21600,21600" o:gfxdata="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pvjsdsAAAAK&#10;AQAADwAAAAAAAAABACAAAAAiAAAAZHJzL2Rvd25yZXYueG1sUEsBAhQAFAAAAAgAh07iQFAm1Z/g&#10;AQAAqAMAAA4AAAAAAAAAAQAgAAAAKgEAAGRycy9lMm9Eb2MueG1sUEsFBgAAAAAGAAYAWQEAAHwF&#10;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7960" cy="5666105"/>
            <wp:effectExtent l="0" t="0" r="8890" b="10795"/>
            <wp:docPr id="4" name="图片 4" descr="3b8b4eb01324faa448362cec169f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8b4eb01324faa448362cec169f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00BE5564"/>
    <w:rsid w:val="0524589C"/>
    <w:rsid w:val="05B10834"/>
    <w:rsid w:val="05ED397E"/>
    <w:rsid w:val="08EB73D2"/>
    <w:rsid w:val="0E1E397D"/>
    <w:rsid w:val="0E876DBA"/>
    <w:rsid w:val="0F161E03"/>
    <w:rsid w:val="12884328"/>
    <w:rsid w:val="1340342F"/>
    <w:rsid w:val="136445B0"/>
    <w:rsid w:val="17107B01"/>
    <w:rsid w:val="18416E74"/>
    <w:rsid w:val="190C444E"/>
    <w:rsid w:val="1A887A89"/>
    <w:rsid w:val="1AF61854"/>
    <w:rsid w:val="1C597FB9"/>
    <w:rsid w:val="1F2D5A39"/>
    <w:rsid w:val="211D7959"/>
    <w:rsid w:val="21703371"/>
    <w:rsid w:val="217A57B5"/>
    <w:rsid w:val="21D901F0"/>
    <w:rsid w:val="2398736C"/>
    <w:rsid w:val="27150F1F"/>
    <w:rsid w:val="29333028"/>
    <w:rsid w:val="294F194E"/>
    <w:rsid w:val="29961294"/>
    <w:rsid w:val="2BAB6EE8"/>
    <w:rsid w:val="2EAF4A17"/>
    <w:rsid w:val="2FB54FDE"/>
    <w:rsid w:val="3025649E"/>
    <w:rsid w:val="33D12676"/>
    <w:rsid w:val="34444DBF"/>
    <w:rsid w:val="348622BB"/>
    <w:rsid w:val="367E3FE9"/>
    <w:rsid w:val="39651538"/>
    <w:rsid w:val="3C7D0248"/>
    <w:rsid w:val="3D5C7DE3"/>
    <w:rsid w:val="3F5626B9"/>
    <w:rsid w:val="3FE747F8"/>
    <w:rsid w:val="437A34AD"/>
    <w:rsid w:val="4B582C2E"/>
    <w:rsid w:val="4BDE7C08"/>
    <w:rsid w:val="4C5D41B8"/>
    <w:rsid w:val="4E062F6F"/>
    <w:rsid w:val="51B6265C"/>
    <w:rsid w:val="544F53EB"/>
    <w:rsid w:val="57F20558"/>
    <w:rsid w:val="59E15D13"/>
    <w:rsid w:val="5A331E98"/>
    <w:rsid w:val="5C215554"/>
    <w:rsid w:val="5C8043BE"/>
    <w:rsid w:val="5F284212"/>
    <w:rsid w:val="650A1DDD"/>
    <w:rsid w:val="750854A6"/>
    <w:rsid w:val="77825C81"/>
    <w:rsid w:val="7F61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admin</cp:lastModifiedBy>
  <dcterms:modified xsi:type="dcterms:W3CDTF">2022-11-22T06:40:48Z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B1AFD7CEA2CD4469ADDBA3C75EF2F022</vt:lpwstr>
  </property>
</Properties>
</file>